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486410</wp:posOffset>
            </wp:positionH>
            <wp:positionV relativeFrom="paragraph">
              <wp:posOffset>-284149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4737A7">
        <w:rPr>
          <w:rFonts w:eastAsia="Times New Roman" w:hint="cs"/>
          <w:b/>
          <w:bCs/>
          <w:color w:val="000000"/>
          <w:sz w:val="40"/>
          <w:szCs w:val="40"/>
          <w:cs/>
        </w:rPr>
        <w:t>มัธยมศึกษาปีที่ 2</w:t>
      </w:r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  <w:bookmarkStart w:id="0" w:name="_GoBack"/>
      <w:bookmarkEnd w:id="0"/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D249C" w:rsidRPr="005F6E77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วัน</w:t>
            </w:r>
            <w:r w:rsidR="00FF19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  <w:r w:rsidR="00FF19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ปีเกิด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3818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1100600510821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เด็กชายเจษฎาวุฒิ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ชุ่มเกตุ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มีนาคม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3824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1609200019474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เด็กชายสุรพ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ัศ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เหล่าอ่อน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3826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1660500239889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เด็กชายพัชรพล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ร่วมสิงห์ทอง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3830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1660500238807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ปิย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เดช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สุขเอม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สิงหาคม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3912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1102003732133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เด็กชายพง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ณการ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จุลสวัสดิ์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3953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1669900563541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เด็กชายเกียรติ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นันต์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วงศ์มาลัย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4199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1660500239218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เด็กชายอมรเทพ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พรขำ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1369900745511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เด็กชายวชิรพง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หล้าชิต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มีนาคม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1309903258530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นั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นทิพ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ัฒน์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เวชพันธุ์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1118400018505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เด็กชายอินทุวงศ์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สมคำ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1661100032013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จิร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ภัทร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สุจริต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1110201283449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เด็กชายจิรพงศ์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บุญศรี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สิงหาคม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3834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1669900565480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เด็กหญิงมุกราวี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ทองอยู่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3836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1660500239609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เด็กหญิงลลิตา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แสงทอง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ตุลาคม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3837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1739902204581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เด็กหญิงณัฐธิดา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แก่นศรี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3901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1409600406612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เด็กหญิงสุทธิกานต์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สอนเวียง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4013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1110301412194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เด็กหญิงสลิลทิพย์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บวบจิตร์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7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4053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1600102003257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เด็กหญิงสุรัชดา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คอล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ลิ่งส์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4098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1739100015263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เด็กหญิงวนิดา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สร้อยขุนทด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สิงหาคม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1660500239722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ธิญา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มาชื่น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1669800360509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เด็กหญิงนิภารัตน์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จันทร์หอม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มีนาคม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1669900569019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เด็กหญิงขนิษฐา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ศรีสังข์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มีนาคม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1660500240020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เด็กหญิงธัญ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ญา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หาญณรงค์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1678700042504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เด็กหญิงอมรรัตน์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คนไว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2549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1139700045304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เด็กหญิงพุทธ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รั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ตน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0675FC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กอระกุลดา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2548</w:t>
            </w:r>
          </w:p>
        </w:tc>
      </w:tr>
    </w:tbl>
    <w:p w:rsidR="008673E7" w:rsidRPr="000D799E" w:rsidRDefault="008673E7">
      <w:pPr>
        <w:rPr>
          <w:sz w:val="4"/>
          <w:szCs w:val="4"/>
        </w:rPr>
      </w:pPr>
    </w:p>
    <w:sectPr w:rsidR="008673E7" w:rsidRPr="000D799E" w:rsidSect="00B26E0D">
      <w:pgSz w:w="10490" w:h="11510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675FC"/>
    <w:rsid w:val="000D249C"/>
    <w:rsid w:val="000D799E"/>
    <w:rsid w:val="001D2D68"/>
    <w:rsid w:val="002906BA"/>
    <w:rsid w:val="002D3AF5"/>
    <w:rsid w:val="002E38C9"/>
    <w:rsid w:val="00317C04"/>
    <w:rsid w:val="00323669"/>
    <w:rsid w:val="00344E8A"/>
    <w:rsid w:val="00385EE2"/>
    <w:rsid w:val="003A1DF6"/>
    <w:rsid w:val="003A257F"/>
    <w:rsid w:val="003B52F9"/>
    <w:rsid w:val="003E425A"/>
    <w:rsid w:val="003E50FE"/>
    <w:rsid w:val="0042428A"/>
    <w:rsid w:val="004737A7"/>
    <w:rsid w:val="005F6E77"/>
    <w:rsid w:val="00625BF4"/>
    <w:rsid w:val="00657E67"/>
    <w:rsid w:val="00683F40"/>
    <w:rsid w:val="006A0E4F"/>
    <w:rsid w:val="008673E7"/>
    <w:rsid w:val="008701C6"/>
    <w:rsid w:val="00973FAD"/>
    <w:rsid w:val="009A2426"/>
    <w:rsid w:val="009A5FBF"/>
    <w:rsid w:val="00A81DC1"/>
    <w:rsid w:val="00B2116D"/>
    <w:rsid w:val="00B26E0D"/>
    <w:rsid w:val="00B5479F"/>
    <w:rsid w:val="00B90206"/>
    <w:rsid w:val="00BF300D"/>
    <w:rsid w:val="00C910C0"/>
    <w:rsid w:val="00D63DCD"/>
    <w:rsid w:val="00E40F9E"/>
    <w:rsid w:val="00EF5120"/>
    <w:rsid w:val="00F31AF6"/>
    <w:rsid w:val="00F60213"/>
    <w:rsid w:val="00FD170A"/>
    <w:rsid w:val="00FE114A"/>
    <w:rsid w:val="00FE2F8B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9275-AC01-44F7-AC7E-25BB4F9F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13</cp:revision>
  <dcterms:created xsi:type="dcterms:W3CDTF">2019-06-19T06:10:00Z</dcterms:created>
  <dcterms:modified xsi:type="dcterms:W3CDTF">2019-06-20T06:43:00Z</dcterms:modified>
</cp:coreProperties>
</file>